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67513D" w:rsidTr="00EF5EC0">
        <w:trPr>
          <w:trHeight w:val="122"/>
        </w:trPr>
        <w:tc>
          <w:tcPr>
            <w:tcW w:w="9094" w:type="dxa"/>
          </w:tcPr>
          <w:p w:rsidR="0067513D" w:rsidRPr="005F3428" w:rsidRDefault="0067513D" w:rsidP="006751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ATA DA 18ª SESSÃO ORDINÁRIA, DA 2ª SESSÃO LEGISLATIVA ORDINÁRIA, DA 6ª LEGISLATURA. 20.10.2014 / 19h50min.</w:t>
            </w:r>
          </w:p>
        </w:tc>
      </w:tr>
      <w:tr w:rsidR="0067513D" w:rsidTr="00B7379D">
        <w:trPr>
          <w:trHeight w:val="12182"/>
        </w:trPr>
        <w:tc>
          <w:tcPr>
            <w:tcW w:w="9094" w:type="dxa"/>
          </w:tcPr>
          <w:p w:rsidR="0067513D" w:rsidRDefault="00273BAE" w:rsidP="00EF5E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Aos vinte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 dias do mês de outubro de dois mil e quatorze, às dezenove horas e cinquenta minutos, nas dependências da Câmara Municipal de Vereadores de Engenho Velho – RS, sito na Rua Capitão Valério, 845, realizou-se a 18ª sessão ordinária, da 2ª sessão legislativa ordinária, da 6ª legislatura, sob a presidência do Vereador </w:t>
            </w:r>
            <w:r w:rsidR="0067513D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="0067513D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13D">
              <w:rPr>
                <w:rFonts w:ascii="Times New Roman" w:hAnsi="Times New Roman"/>
                <w:b/>
                <w:sz w:val="24"/>
                <w:szCs w:val="24"/>
              </w:rPr>
              <w:t>CLAUDIOMIRO RISSOTTO, DOMINGOS FLORIANO, ILISANGELA LOCATELLI, IONARA PASTORIO TOMAZINI, JOELSO VIANEI RODRIGUES DE ALMEIDA, LUCIMAR ANTONIO VOLPI e VALCIR LUDKE</w:t>
            </w:r>
            <w:r w:rsidR="0067513D">
              <w:rPr>
                <w:rFonts w:ascii="Times New Roman" w:hAnsi="Times New Roman"/>
                <w:sz w:val="24"/>
                <w:szCs w:val="24"/>
              </w:rPr>
              <w:t>. Verificando o “</w:t>
            </w:r>
            <w:proofErr w:type="spellStart"/>
            <w:r w:rsidR="0067513D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67513D">
              <w:rPr>
                <w:rFonts w:ascii="Times New Roman" w:hAnsi="Times New Roman"/>
                <w:sz w:val="24"/>
                <w:szCs w:val="24"/>
              </w:rPr>
              <w:t xml:space="preserve">” legal, o Presidente solicitou ao Vereador Lucimar </w:t>
            </w:r>
            <w:proofErr w:type="spellStart"/>
            <w:r w:rsidR="0067513D"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 w:rsidR="0067513D">
              <w:rPr>
                <w:rFonts w:ascii="Times New Roman" w:hAnsi="Times New Roman"/>
                <w:sz w:val="24"/>
                <w:szCs w:val="24"/>
              </w:rPr>
              <w:t xml:space="preserve"> Volpi, </w:t>
            </w:r>
            <w:r w:rsidR="0067513D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Na sequência, solicitou à 1ª Secretária da Mesa Diretora, Vereadora Ilisângela Locatelli, para que fizesse a leitura das proposições apresentadas à Mesa. Ato contínuo, o Presidente passou para o </w:t>
            </w:r>
            <w:r w:rsidR="0067513D">
              <w:rPr>
                <w:rFonts w:ascii="Times New Roman" w:hAnsi="Times New Roman"/>
                <w:b/>
                <w:sz w:val="24"/>
                <w:szCs w:val="24"/>
              </w:rPr>
              <w:t>PEQUENO EXPEDIENTE,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 onde os vereadores inscritos suspenderam o uso da palavra. Seguindo, o Presidente passou para o </w:t>
            </w:r>
            <w:r w:rsidR="0067513D" w:rsidRPr="0067513D">
              <w:rPr>
                <w:rFonts w:ascii="Times New Roman" w:hAnsi="Times New Roman"/>
                <w:b/>
                <w:sz w:val="24"/>
                <w:szCs w:val="24"/>
              </w:rPr>
              <w:t>GRANDE EXPEDIENTE</w:t>
            </w:r>
            <w:r w:rsidR="00675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 w:rsidR="0067513D" w:rsidRPr="002C0A5A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653BCB">
              <w:rPr>
                <w:rFonts w:ascii="Times New Roman" w:hAnsi="Times New Roman"/>
                <w:sz w:val="24"/>
                <w:szCs w:val="24"/>
              </w:rPr>
              <w:t xml:space="preserve"> após saudações agradeceu o Prefeito por ter citado o seu nome e do colega Tabaldi no programa da Rádio e posteriormente divulgado no Jornal, assim, levando ao conhecimento da população que estão fazendo alguma coisa em benefício do Município. Disse que foi questionado por Munícipes de Engenho Velho e Constantina sobre o fato de o Prefeito nos últimos programas da Rádio estar demonstrando nervosismo e estar exaltado, argumentou não saber, mas como o programa é pago com recursos públicos deveria repensar a forma como está conduzindo os trabalhos. Com relação </w:t>
            </w:r>
            <w:proofErr w:type="gramStart"/>
            <w:r w:rsidR="00653BCB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653BCB">
              <w:rPr>
                <w:rFonts w:ascii="Times New Roman" w:hAnsi="Times New Roman"/>
                <w:sz w:val="24"/>
                <w:szCs w:val="24"/>
              </w:rPr>
              <w:t xml:space="preserve"> fábrica o Prefeito informa que cumpriu com tudo o que foi combinado, mas está faltando com a verdade. Disse que juntamente com o Tabaldi participaram de uma reunião </w:t>
            </w:r>
            <w:r w:rsidR="00201537">
              <w:rPr>
                <w:rFonts w:ascii="Times New Roman" w:hAnsi="Times New Roman"/>
                <w:sz w:val="24"/>
                <w:szCs w:val="24"/>
              </w:rPr>
              <w:t xml:space="preserve">no Gabinete do Prefeito, sobre a fábrica, </w:t>
            </w:r>
            <w:r w:rsidR="00653BCB">
              <w:rPr>
                <w:rFonts w:ascii="Times New Roman" w:hAnsi="Times New Roman"/>
                <w:sz w:val="24"/>
                <w:szCs w:val="24"/>
              </w:rPr>
              <w:t xml:space="preserve">a convite do Presidente Glaucio </w:t>
            </w:r>
            <w:r w:rsidR="00201537">
              <w:rPr>
                <w:rFonts w:ascii="Times New Roman" w:hAnsi="Times New Roman"/>
                <w:sz w:val="24"/>
                <w:szCs w:val="24"/>
              </w:rPr>
              <w:t xml:space="preserve">e da Vereadora Ionara, e foram criticados pelo Prefeito que não falaram nada. Agradeceu O Vice-Prefeito, o Chefe da Agricultura e o Chefe de Serviços Urbanos que em parceria iniciaram a terraplanagem onde irá construir a sua casa em Engenho Velho, e não irá comprar casa em Chapecó ou em outro lugar, mas cada um gasta o dinheiro onde quer. Falou que tem colaborado com o Município, inclusive com o contato com os deputados na busca de emendas parlamentares. 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67513D" w:rsidRPr="0067513D">
              <w:rPr>
                <w:rFonts w:ascii="Times New Roman" w:hAnsi="Times New Roman"/>
                <w:b/>
                <w:sz w:val="24"/>
                <w:szCs w:val="24"/>
              </w:rPr>
              <w:t>ALVECIR ROQUE TABALDI</w:t>
            </w:r>
            <w:r w:rsidR="004D52F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808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8FC">
              <w:rPr>
                <w:rFonts w:ascii="Times New Roman" w:hAnsi="Times New Roman"/>
                <w:sz w:val="24"/>
                <w:szCs w:val="24"/>
              </w:rPr>
              <w:t xml:space="preserve">após cumprimentos solicitou ao prefeito para fazer um relato dos seus doze anos de vereador. Sobre a fábrica, disse que na reunião não falou nada porque realmente não sabia de nada do que estava acontecendo. Sobre as </w:t>
            </w:r>
            <w:proofErr w:type="spellStart"/>
            <w:r w:rsidR="00F808FC">
              <w:rPr>
                <w:rFonts w:ascii="Times New Roman" w:hAnsi="Times New Roman"/>
                <w:sz w:val="24"/>
                <w:szCs w:val="24"/>
              </w:rPr>
              <w:t>terneiras</w:t>
            </w:r>
            <w:proofErr w:type="spellEnd"/>
            <w:r w:rsidR="00F808FC">
              <w:rPr>
                <w:rFonts w:ascii="Times New Roman" w:hAnsi="Times New Roman"/>
                <w:sz w:val="24"/>
                <w:szCs w:val="24"/>
              </w:rPr>
              <w:t xml:space="preserve">, disse que são de péssima qualidade e que deveria alguma pessoa que entendesse para escolher essas </w:t>
            </w:r>
            <w:proofErr w:type="spellStart"/>
            <w:r w:rsidR="00F808FC">
              <w:rPr>
                <w:rFonts w:ascii="Times New Roman" w:hAnsi="Times New Roman"/>
                <w:sz w:val="24"/>
                <w:szCs w:val="24"/>
              </w:rPr>
              <w:t>terneiras</w:t>
            </w:r>
            <w:proofErr w:type="spellEnd"/>
            <w:r w:rsidR="00F808FC">
              <w:rPr>
                <w:rFonts w:ascii="Times New Roman" w:hAnsi="Times New Roman"/>
                <w:sz w:val="24"/>
                <w:szCs w:val="24"/>
              </w:rPr>
              <w:t>, e disse que o Secretário Gallina deveria ter acompanhado a aquisição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. Os demais vereadores inscritos suspenderam o uso da palavra. Seguindo, o Presidente passou para a </w:t>
            </w:r>
            <w:r w:rsidR="0067513D" w:rsidRPr="002C0A5A">
              <w:rPr>
                <w:rFonts w:ascii="Times New Roman" w:hAnsi="Times New Roman"/>
                <w:b/>
                <w:sz w:val="24"/>
                <w:szCs w:val="24"/>
              </w:rPr>
              <w:t xml:space="preserve">ORDEM DO DIA </w:t>
            </w:r>
            <w:r w:rsidR="0067513D">
              <w:rPr>
                <w:rFonts w:ascii="Times New Roman" w:hAnsi="Times New Roman"/>
                <w:b/>
                <w:sz w:val="24"/>
                <w:szCs w:val="24"/>
              </w:rPr>
              <w:t xml:space="preserve">/ PROJETO DE LEI Nº 025/2014, </w:t>
            </w:r>
            <w:r w:rsidR="0067513D">
              <w:rPr>
                <w:rFonts w:ascii="Times New Roman" w:hAnsi="Times New Roman"/>
                <w:sz w:val="24"/>
                <w:szCs w:val="24"/>
              </w:rPr>
              <w:t>“</w:t>
            </w:r>
            <w:r w:rsidR="005A5083">
              <w:rPr>
                <w:rFonts w:ascii="Times New Roman" w:hAnsi="Times New Roman"/>
                <w:sz w:val="24"/>
                <w:szCs w:val="24"/>
              </w:rPr>
              <w:t xml:space="preserve">AUTORIZA O EXECUTIVO MUNICIPAL DE ENGENHO VELHO – RS A CONCEDER AUXÍLIO FINANCEIRO À EMPRESA BESTSUI ALIMENTOS LTDA – EPP, E DÁ OUTRAS PROVIDÊNCIAS”. </w:t>
            </w:r>
            <w:proofErr w:type="gramStart"/>
            <w:r w:rsidR="005A5083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5A5083"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não mereceu discussão e em votação foi </w:t>
            </w:r>
            <w:r w:rsidR="005A50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aprovado por unanimidade de votos. / </w:t>
            </w:r>
            <w:r w:rsidR="005A5083" w:rsidRPr="005A5083">
              <w:rPr>
                <w:rFonts w:ascii="Times New Roman" w:hAnsi="Times New Roman"/>
                <w:b/>
                <w:sz w:val="24"/>
                <w:szCs w:val="24"/>
              </w:rPr>
              <w:t>PROJETO DE LEI Nº 026/2014,</w:t>
            </w:r>
            <w:r w:rsidR="005A5083">
              <w:rPr>
                <w:rFonts w:ascii="Times New Roman" w:hAnsi="Times New Roman"/>
                <w:sz w:val="24"/>
                <w:szCs w:val="24"/>
              </w:rPr>
              <w:t xml:space="preserve"> “DISPOE SOBRE AS DIRETRIZES ORÇAMENTÁRIAS PARA O EXERCÍCIO FINANCEIRO DE 2015 E DA OUTRAS PROVIDÊNCIAS”.  </w:t>
            </w:r>
            <w:proofErr w:type="gramStart"/>
            <w:r w:rsidR="005A5083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5A5083"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não mereceu discussão e em votação foi</w:t>
            </w:r>
            <w:r w:rsidR="00675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A5083">
              <w:rPr>
                <w:rFonts w:ascii="Times New Roman" w:hAnsi="Times New Roman"/>
                <w:sz w:val="24"/>
                <w:szCs w:val="24"/>
              </w:rPr>
              <w:t xml:space="preserve">aprovado por unanimidade de votos. / </w:t>
            </w:r>
            <w:r w:rsidR="005A5083" w:rsidRPr="00B7379D">
              <w:rPr>
                <w:rFonts w:ascii="Times New Roman" w:hAnsi="Times New Roman"/>
                <w:b/>
                <w:sz w:val="24"/>
                <w:szCs w:val="24"/>
              </w:rPr>
              <w:t>PROJETO DE</w:t>
            </w:r>
            <w:r w:rsidR="005A5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083" w:rsidRPr="00B7379D">
              <w:rPr>
                <w:rFonts w:ascii="Times New Roman" w:hAnsi="Times New Roman"/>
                <w:b/>
                <w:sz w:val="24"/>
                <w:szCs w:val="24"/>
              </w:rPr>
              <w:t>LEI DO LEGISLATIVO Nº 04/2014</w:t>
            </w:r>
            <w:r w:rsidR="00B7379D" w:rsidRPr="00B737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“ABRE CRÉDITO ADICIONAL E SUPLEMENTA DOTAÇÃO NO ROÇAMENTO DA CÂMARA MUNICIPAL DE VEREADORES NO EXERCÍCIO FINANCEIRO DE 2014”. </w:t>
            </w:r>
            <w:proofErr w:type="gramStart"/>
            <w:r w:rsidR="00B7379D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B7379D"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não mereceu discussão e em votação foi</w:t>
            </w:r>
            <w:r w:rsidR="00B737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aprovado por unanimidade de votos. / </w:t>
            </w:r>
            <w:r w:rsidR="00B7379D" w:rsidRPr="00B7379D">
              <w:rPr>
                <w:rFonts w:ascii="Times New Roman" w:hAnsi="Times New Roman"/>
                <w:b/>
                <w:sz w:val="24"/>
                <w:szCs w:val="24"/>
              </w:rPr>
              <w:t>PROJETO DE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79D" w:rsidRPr="00B7379D">
              <w:rPr>
                <w:rFonts w:ascii="Times New Roman" w:hAnsi="Times New Roman"/>
                <w:b/>
                <w:sz w:val="24"/>
                <w:szCs w:val="24"/>
              </w:rPr>
              <w:t>RESOLUÇÃO Nº 02/2014,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“AUTORIZA VEREADORES VIAJAREM A BRASÍLIA – DF”. </w:t>
            </w:r>
            <w:proofErr w:type="gramStart"/>
            <w:r w:rsidR="00B7379D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B7379D"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não mereceu discussão e em votação foi</w:t>
            </w:r>
            <w:r w:rsidR="00B737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aprovado por unanimidade de votos. 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13D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B7379D">
              <w:rPr>
                <w:rFonts w:ascii="Times New Roman" w:hAnsi="Times New Roman"/>
                <w:sz w:val="24"/>
                <w:szCs w:val="24"/>
              </w:rPr>
              <w:t>onde a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 Vereador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B7379D" w:rsidRPr="00B7379D">
              <w:rPr>
                <w:rFonts w:ascii="Times New Roman" w:hAnsi="Times New Roman"/>
                <w:b/>
                <w:sz w:val="24"/>
                <w:szCs w:val="24"/>
              </w:rPr>
              <w:t>ILISANGELA LOCATELI</w:t>
            </w:r>
            <w:r w:rsidR="004D52F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8FC">
              <w:rPr>
                <w:rFonts w:ascii="Times New Roman" w:hAnsi="Times New Roman"/>
                <w:sz w:val="24"/>
                <w:szCs w:val="24"/>
              </w:rPr>
              <w:t>após saudações parabenizou o Departamento de Saúde pelo belo trabalho que está desenvolvendo na campanha do outubro rosa. Reforçou o co</w:t>
            </w:r>
            <w:r w:rsidR="004D52F1">
              <w:rPr>
                <w:rFonts w:ascii="Times New Roman" w:hAnsi="Times New Roman"/>
                <w:sz w:val="24"/>
                <w:szCs w:val="24"/>
              </w:rPr>
              <w:t>nvite para o dia D, para todas à</w:t>
            </w:r>
            <w:r w:rsidR="00F808FC">
              <w:rPr>
                <w:rFonts w:ascii="Times New Roman" w:hAnsi="Times New Roman"/>
                <w:sz w:val="24"/>
                <w:szCs w:val="24"/>
              </w:rPr>
              <w:t>s mulheres na próxima quinta-feira. Sobre a resposta do seu pedido de informação disse que tem muita coisa errada. Desejou boa viagem aos Vereadores Claudiomiro e Valcir que estarão indo à Brasília.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  O Vereador </w:t>
            </w:r>
            <w:r w:rsidR="0067513D" w:rsidRPr="00E96E9C">
              <w:rPr>
                <w:rFonts w:ascii="Times New Roman" w:hAnsi="Times New Roman"/>
                <w:b/>
                <w:sz w:val="24"/>
                <w:szCs w:val="24"/>
              </w:rPr>
              <w:t>LUCIMAR ANTONIO VOLPI</w:t>
            </w:r>
            <w:r w:rsidR="00E15BA2">
              <w:rPr>
                <w:rFonts w:ascii="Times New Roman" w:hAnsi="Times New Roman"/>
                <w:sz w:val="24"/>
                <w:szCs w:val="24"/>
              </w:rPr>
              <w:t xml:space="preserve">, sobre a resposta do pedido de informação da vereadora Ilisângela disse que seu uma analisada, mas que irá analisar melhor e posteriormente falará a respeito. A respeito do que está acontecendo no Engenho Velho, disse que o povo é inteligente, culto, e sabe o que está acontecendo e conhece a realidade. Falou que foi convidado pelo prefeito em uma única reunião que foi a respeito do Hospital, onde foi aprovado um projeto que ainda não saiu do papel, e segunda informações do Vereador Claudiomiro os funcionários do Hospital </w:t>
            </w:r>
            <w:proofErr w:type="gramStart"/>
            <w:r w:rsidR="00E15BA2">
              <w:rPr>
                <w:rFonts w:ascii="Times New Roman" w:hAnsi="Times New Roman"/>
                <w:sz w:val="24"/>
                <w:szCs w:val="24"/>
              </w:rPr>
              <w:t>estão</w:t>
            </w:r>
            <w:proofErr w:type="gramEnd"/>
            <w:r w:rsidR="00E15BA2">
              <w:rPr>
                <w:rFonts w:ascii="Times New Roman" w:hAnsi="Times New Roman"/>
                <w:sz w:val="24"/>
                <w:szCs w:val="24"/>
              </w:rPr>
              <w:t xml:space="preserve"> há três meses sem receber o salário. Disse que teria vários assuntos para falar, mas fica pensando até que ponto vale a pena, mas por outro lado tem que fazer jus a seu salário. Lamentou o Prefeito não atender as indicações dos </w:t>
            </w:r>
            <w:proofErr w:type="gramStart"/>
            <w:r w:rsidR="00E15BA2">
              <w:rPr>
                <w:rFonts w:ascii="Times New Roman" w:hAnsi="Times New Roman"/>
                <w:sz w:val="24"/>
                <w:szCs w:val="24"/>
              </w:rPr>
              <w:t>Edis</w:t>
            </w:r>
            <w:proofErr w:type="gramEnd"/>
            <w:r w:rsidR="00E15B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513D" w:rsidRPr="00273BAE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67513D" w:rsidRPr="00273BAE">
              <w:rPr>
                <w:rFonts w:ascii="Times New Roman" w:hAnsi="Times New Roman"/>
                <w:b/>
                <w:sz w:val="24"/>
                <w:szCs w:val="24"/>
              </w:rPr>
              <w:t xml:space="preserve">CLAUDIOMIRO RISSOTTO, </w:t>
            </w:r>
            <w:r w:rsidRPr="00273BAE">
              <w:rPr>
                <w:rFonts w:ascii="Times New Roman" w:hAnsi="Times New Roman"/>
                <w:sz w:val="24"/>
                <w:szCs w:val="24"/>
              </w:rPr>
              <w:t>disse que foi procurado pelos administradores da fábrica que solicitaram que entrasse em contato com o prefeito e o secretário de obras para que fizessem um redutor de velocidade naquele local, já que os veículos trafegam em alta velocidade gerando risco de acidentes, sendo necessário se fazer um quebra-molas ou um redutor de velocidade. Com relaç</w:t>
            </w:r>
            <w:r w:rsidR="004D52F1">
              <w:rPr>
                <w:rFonts w:ascii="Times New Roman" w:hAnsi="Times New Roman"/>
                <w:sz w:val="24"/>
                <w:szCs w:val="24"/>
              </w:rPr>
              <w:t>ão ao pedido de informações da Vereadora Ilisâ</w:t>
            </w:r>
            <w:r w:rsidRPr="00273BAE">
              <w:rPr>
                <w:rFonts w:ascii="Times New Roman" w:hAnsi="Times New Roman"/>
                <w:sz w:val="24"/>
                <w:szCs w:val="24"/>
              </w:rPr>
              <w:t>ngela, disse não saber se a máquina trabalhou só quatro dias para plantio de trigo no mês de junho, já que foi trabalhado em duas quinta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73BAE">
              <w:rPr>
                <w:rFonts w:ascii="Times New Roman" w:hAnsi="Times New Roman"/>
                <w:sz w:val="24"/>
                <w:szCs w:val="24"/>
              </w:rPr>
              <w:t>-feiras e duas sexta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73BAE">
              <w:rPr>
                <w:rFonts w:ascii="Times New Roman" w:hAnsi="Times New Roman"/>
                <w:sz w:val="24"/>
                <w:szCs w:val="24"/>
              </w:rPr>
              <w:t>-feiras, inclusive num feriado e por isso está mal explicado, sendo necessário se aprofundar no pedido de informações para ver o que aconteceu. Sobre o hospital, disse que os funcionários continuam sem receber, não sabendo o que fazer, já que se chegou numa situação complicada. A vereadora Ionara solicitou a palavr</w:t>
            </w:r>
            <w:r w:rsidR="004D52F1">
              <w:rPr>
                <w:rFonts w:ascii="Times New Roman" w:hAnsi="Times New Roman"/>
                <w:sz w:val="24"/>
                <w:szCs w:val="24"/>
              </w:rPr>
              <w:t>a e disse que em contato com o g</w:t>
            </w:r>
            <w:r w:rsidRPr="00273BAE">
              <w:rPr>
                <w:rFonts w:ascii="Times New Roman" w:hAnsi="Times New Roman"/>
                <w:sz w:val="24"/>
                <w:szCs w:val="24"/>
              </w:rPr>
              <w:t>abinete da Deputada Si</w:t>
            </w:r>
            <w:r w:rsidR="004D52F1">
              <w:rPr>
                <w:rFonts w:ascii="Times New Roman" w:hAnsi="Times New Roman"/>
                <w:sz w:val="24"/>
                <w:szCs w:val="24"/>
              </w:rPr>
              <w:t xml:space="preserve">lvana só falta </w:t>
            </w:r>
            <w:proofErr w:type="gramStart"/>
            <w:r w:rsidR="004D52F1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4D52F1">
              <w:rPr>
                <w:rFonts w:ascii="Times New Roman" w:hAnsi="Times New Roman"/>
                <w:sz w:val="24"/>
                <w:szCs w:val="24"/>
              </w:rPr>
              <w:t xml:space="preserve"> assinatura do Secretário de S</w:t>
            </w:r>
            <w:r w:rsidRPr="00273BAE">
              <w:rPr>
                <w:rFonts w:ascii="Times New Roman" w:hAnsi="Times New Roman"/>
                <w:sz w:val="24"/>
                <w:szCs w:val="24"/>
              </w:rPr>
              <w:t>aúde, sendo que não tem nada de errado e se renova automaticamente, acreditando que nessa semana já se resolva.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B7379D" w:rsidRPr="00B7379D">
              <w:rPr>
                <w:rFonts w:ascii="Times New Roman" w:hAnsi="Times New Roman"/>
                <w:b/>
                <w:sz w:val="24"/>
                <w:szCs w:val="24"/>
              </w:rPr>
              <w:t>VALCIR LUDKE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124E0">
              <w:rPr>
                <w:rFonts w:ascii="Times New Roman" w:hAnsi="Times New Roman"/>
                <w:sz w:val="24"/>
                <w:szCs w:val="24"/>
              </w:rPr>
              <w:t xml:space="preserve">obre o Hospital disse que não tem mais volta e que vendo o Projeto de Lei 027/14, no qual o prefeito faz convênio com a AHCROS, pediu onde </w:t>
            </w:r>
            <w:proofErr w:type="gramStart"/>
            <w:r w:rsidRPr="004124E0">
              <w:rPr>
                <w:rFonts w:ascii="Times New Roman" w:hAnsi="Times New Roman"/>
                <w:sz w:val="24"/>
                <w:szCs w:val="24"/>
              </w:rPr>
              <w:t>estão</w:t>
            </w:r>
            <w:proofErr w:type="gramEnd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os defensores do Hospital São Rafael, os quais fizeram barreiras </w:t>
            </w:r>
            <w:r w:rsidRPr="00412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anos atrás para defender o hospital, mas que hoje não vão defender o hospital, o que seria um orgulho para o município. Falou que na época queriam um repasse e que culparam o PT, pois tinha o grupo do sindicato. Disse que as administrações deviam ter investido mais no hospital, sendo que antes de ser emancipado o município possuía quatro ou cinco médicos no hospital. Falou que quando foram convocados pelo prefeito debateu e que alguém não gostou do que falou, mas que volta a falar e irá sempre falar. Disse que discorda de tudo o que foi falado no último programa de rádio, que foi um equívoco do prefeito, sendo que está na hora de se pensar no bem do município. E relação ao pedido de informação disse que mandaram identificar qual o ônibus que tinha ido para a revisão e que mandaram esquentar a nota. Falou que não irá mais fazer pedido, mas que </w:t>
            </w:r>
            <w:proofErr w:type="gramStart"/>
            <w:r w:rsidRPr="004124E0">
              <w:rPr>
                <w:rFonts w:ascii="Times New Roman" w:hAnsi="Times New Roman"/>
                <w:sz w:val="24"/>
                <w:szCs w:val="24"/>
              </w:rPr>
              <w:t>irá na</w:t>
            </w:r>
            <w:proofErr w:type="gramEnd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prefeitura, já que tem esse direito e eles tem que fornecer os documentos. Em relação à viagem à Brasília, disse que foi convidado pelo Presidente e irá</w:t>
            </w:r>
            <w:proofErr w:type="gramStart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pois</w:t>
            </w:r>
            <w:proofErr w:type="gramEnd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tem um projeto em comum com o vereador Tabaldi e vai encaminhar mais algum projeto, já que tem uma promessa na questão da área indígena, que irá falar com deputado que apoiou e foi eleito. Disse que não sabe </w:t>
            </w:r>
            <w:proofErr w:type="gramStart"/>
            <w:r w:rsidRPr="004124E0">
              <w:rPr>
                <w:rFonts w:ascii="Times New Roman" w:hAnsi="Times New Roman"/>
                <w:sz w:val="24"/>
                <w:szCs w:val="24"/>
              </w:rPr>
              <w:t>porque</w:t>
            </w:r>
            <w:proofErr w:type="gramEnd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todo mundo tem raiva do PT, mas que cada um tem uma posição, mas que sabe respeitar todo mundo e que na última eleição pessoas aliadas não votaram na Dilma no município e que ficou surpreso pelos trezentos e poucos votos do candidato Aécio Neves e não duvida que na próxima eleição ele faça 600 votos. Falou que o atual governo não se investiu tanto na agricultura, mas receberam uma patrola e um caminhão novo. Falou que no dia das eleições se vê pessoas mal educadas e incompetentes trabalhando de fiscais, pessoas que se não fosse m dinheiro público passariam fome. Disse que eu seus quatro anos de vereador não irá mudar o discurso, mas que para evoluir precisa de mais trabalho e menos cobrança. Ficou entristecido pelo que viu no jornal do Renato, que não precisa se chegar a isso, já que em outras cidades perguntam o que aconteceu e que se deve </w:t>
            </w:r>
            <w:proofErr w:type="gramStart"/>
            <w:r w:rsidRPr="004124E0">
              <w:rPr>
                <w:rFonts w:ascii="Times New Roman" w:hAnsi="Times New Roman"/>
                <w:sz w:val="24"/>
                <w:szCs w:val="24"/>
              </w:rPr>
              <w:t>colocar um ponto final</w:t>
            </w:r>
            <w:proofErr w:type="gramEnd"/>
            <w:r w:rsidR="004D52F1">
              <w:rPr>
                <w:rFonts w:ascii="Times New Roman" w:hAnsi="Times New Roman"/>
                <w:sz w:val="24"/>
                <w:szCs w:val="24"/>
              </w:rPr>
              <w:t>,</w:t>
            </w:r>
            <w:r w:rsidRPr="004124E0">
              <w:rPr>
                <w:rFonts w:ascii="Times New Roman" w:hAnsi="Times New Roman"/>
                <w:sz w:val="24"/>
                <w:szCs w:val="24"/>
              </w:rPr>
              <w:t xml:space="preserve"> e trabalhar para o município. Disse que nos últimos anos as desavenças melhoraram bastante, que as pessoas cobram as coisas e os secretários precisam de mais autonomia, sendo que tem pessoas que vem no dia e recebem o serviço e que isso tem que ser fiscalizado. Disse que gostaria de resolver o problema do hospital, que é um marco para o município, sendo que o poder público deveria colocar no mínimo trinta mil reais por mês, mesmo conseguindo o HPP, mas que com o convênio se terá um rumo, mas que agora se terá um prédio abandonado. Disse que esteve olhand</w:t>
            </w:r>
            <w:r>
              <w:rPr>
                <w:rFonts w:ascii="Times New Roman" w:hAnsi="Times New Roman"/>
                <w:sz w:val="24"/>
                <w:szCs w:val="24"/>
              </w:rPr>
              <w:t>o o colégio e está muito bonito</w:t>
            </w:r>
            <w:r w:rsidRPr="004124E0">
              <w:rPr>
                <w:rFonts w:ascii="Times New Roman" w:hAnsi="Times New Roman"/>
                <w:sz w:val="24"/>
                <w:szCs w:val="24"/>
              </w:rPr>
              <w:t xml:space="preserve"> e que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Diretor </w:t>
            </w:r>
            <w:proofErr w:type="spellStart"/>
            <w:r w:rsidRPr="004124E0">
              <w:rPr>
                <w:rFonts w:ascii="Times New Roman" w:hAnsi="Times New Roman"/>
                <w:sz w:val="24"/>
                <w:szCs w:val="24"/>
              </w:rPr>
              <w:t>Elcio</w:t>
            </w:r>
            <w:proofErr w:type="spellEnd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está de parabéns. Falou </w:t>
            </w:r>
            <w:r>
              <w:rPr>
                <w:rFonts w:ascii="Times New Roman" w:hAnsi="Times New Roman"/>
                <w:sz w:val="24"/>
                <w:szCs w:val="24"/>
              </w:rPr>
              <w:t>que foi conversar com o Gallina</w:t>
            </w:r>
            <w:r w:rsidRPr="004124E0">
              <w:rPr>
                <w:rFonts w:ascii="Times New Roman" w:hAnsi="Times New Roman"/>
                <w:sz w:val="24"/>
                <w:szCs w:val="24"/>
              </w:rPr>
              <w:t xml:space="preserve"> e ficou na frente da prefeitura e o prédio está precisando de uma pintura e uma reforma, já que fazem uns dez anos que não é feito, sendo necessário para deixar a prefeitura bonita, sendo importante fazer umas melhorias nas secretarias, com a colocação de balcões novos.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B7379D" w:rsidRPr="00B7379D">
              <w:rPr>
                <w:rFonts w:ascii="Times New Roman" w:hAnsi="Times New Roman"/>
                <w:b/>
                <w:sz w:val="24"/>
                <w:szCs w:val="24"/>
              </w:rPr>
              <w:t>JOELSO VIANEI RODRIGUES DE ALMEIDA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124E0">
              <w:rPr>
                <w:rFonts w:ascii="Times New Roman" w:hAnsi="Times New Roman"/>
                <w:sz w:val="24"/>
                <w:szCs w:val="24"/>
              </w:rPr>
              <w:t>isse que na cidade tem várias lâmpadas queimadas, com ruas escuras, por isso foi cobrado por algumas pessoas e conversou com o chefe do departamento de serviços urbanos que disse que nos próximos dias será feito o conserto da iluminação pública, mas que estão tendo bastante dificuldade</w:t>
            </w:r>
            <w:r w:rsidR="004D52F1">
              <w:rPr>
                <w:rFonts w:ascii="Times New Roman" w:hAnsi="Times New Roman"/>
                <w:sz w:val="24"/>
                <w:szCs w:val="24"/>
              </w:rPr>
              <w:t>,</w:t>
            </w:r>
            <w:r w:rsidRPr="004124E0">
              <w:rPr>
                <w:rFonts w:ascii="Times New Roman" w:hAnsi="Times New Roman"/>
                <w:sz w:val="24"/>
                <w:szCs w:val="24"/>
              </w:rPr>
              <w:t xml:space="preserve"> pois não possuem eletricista. Sobre a fábrica, falou que não se pronunciou na última sessão, mas que é </w:t>
            </w:r>
            <w:r w:rsidRPr="004124E0">
              <w:rPr>
                <w:rFonts w:ascii="Times New Roman" w:hAnsi="Times New Roman"/>
                <w:sz w:val="24"/>
                <w:szCs w:val="24"/>
              </w:rPr>
              <w:lastRenderedPageBreak/>
              <w:t>preocupante a situação das famílias que trabalhavam lá e sobreviviam com o salário. Disse que entrou em contato com pessoas de outros municípios que trabalham nesse tipo de ramo, mas nada de concreto ainda, acreditando que todos os vereadores estão preocupados com a situação. Disse que não falou ainda com o secretário de indústria e comércio para saber se há algo de concreto, estando preocupado</w:t>
            </w:r>
            <w:proofErr w:type="gramStart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pois</w:t>
            </w:r>
            <w:proofErr w:type="gramEnd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já está no final do ano e isso fica ainda mais difícil, mas que os vereadores devem batalhar e achar uma solução. Sobre o hospital, falou que acredita que infelizmente vai acabar fechando e não se tem </w:t>
            </w:r>
            <w:proofErr w:type="gramStart"/>
            <w:r w:rsidRPr="004124E0">
              <w:rPr>
                <w:rFonts w:ascii="Times New Roman" w:hAnsi="Times New Roman"/>
                <w:sz w:val="24"/>
                <w:szCs w:val="24"/>
              </w:rPr>
              <w:t>muito o que</w:t>
            </w:r>
            <w:proofErr w:type="gramEnd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fazer para manter.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B7379D" w:rsidRPr="00B7379D">
              <w:rPr>
                <w:rFonts w:ascii="Times New Roman" w:hAnsi="Times New Roman"/>
                <w:b/>
                <w:sz w:val="24"/>
                <w:szCs w:val="24"/>
              </w:rPr>
              <w:t>ALVECIR ROQUE TABALDI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2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4124E0">
              <w:rPr>
                <w:rFonts w:ascii="Times New Roman" w:hAnsi="Times New Roman"/>
                <w:sz w:val="24"/>
                <w:szCs w:val="24"/>
              </w:rPr>
              <w:t xml:space="preserve">obre as lâmpadas, disse que é necessário arrumar, já que algumas pessoas pediram para fazer indicação, já que até na rua do secretário de serviços urbanos tem lâmpadas com problemas, sendo necessário o conserto para melhorar a iluminação, o que é preocupação de todos. Em relação ao hospital, falou que a questão é polêmica </w:t>
            </w:r>
            <w:proofErr w:type="gramStart"/>
            <w:r w:rsidRPr="004124E0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muito tempo, com pouca expectativa de solução, sendo que o prefeito mandou projeto em regime de urgência e queria tomar uma decisão rápida mas que depois deu errado. Sobre a fábrica, referiu que conversou com a Sandra e que o secretário da indústria e comércio falou que iria resolver o problema, mas acho que falhou. Por fim, sobre educação disse que tem estudantes que chegam </w:t>
            </w:r>
            <w:proofErr w:type="gramStart"/>
            <w:r w:rsidRPr="004124E0"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 w:rsidRPr="004124E0">
              <w:rPr>
                <w:rFonts w:ascii="Times New Roman" w:hAnsi="Times New Roman"/>
                <w:sz w:val="24"/>
                <w:szCs w:val="24"/>
              </w:rPr>
              <w:t xml:space="preserve"> duas da manhã, sendo necessário arrumar um carro para os estudantes irem e voltar mais cedo, sendo que o prefeito fala tanto em educação e não faz isso, dependendo de outros municípios, mas esperar que esse problema seja solucionado.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 demais vereadores inscritos suspenderam o uso da palavra.</w:t>
            </w:r>
            <w:r w:rsidR="00B7379D">
              <w:rPr>
                <w:rFonts w:ascii="Times New Roman" w:hAnsi="Times New Roman"/>
                <w:sz w:val="24"/>
                <w:szCs w:val="24"/>
              </w:rPr>
              <w:t xml:space="preserve"> Sendo estas as matérias da sessão, o</w:t>
            </w:r>
            <w:r w:rsidR="0067513D">
              <w:rPr>
                <w:rFonts w:ascii="Times New Roman" w:hAnsi="Times New Roman"/>
                <w:sz w:val="24"/>
                <w:szCs w:val="24"/>
              </w:rPr>
              <w:t xml:space="preserve"> Vereador Presidente Glaucio Luiz Bernardi, agradeceu a presença dos colegas e assistentes, e deu por encerrada a presente sessão.  Eu Ilisângela Locatelli, 1ª Secretária da Mesa Diretora, determinei a Gabriela Martinelli, Secretária Administrativa da Câmara, para que lavrasse a presente ata que, após distribuída em avulso, aprovada, será assinada por mim e pelo Presidente. </w:t>
            </w:r>
          </w:p>
          <w:p w:rsidR="0067513D" w:rsidRDefault="0067513D" w:rsidP="00EF5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67513D" w:rsidRDefault="0067513D" w:rsidP="00EF5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Ilisângela Locatelli                                                           Glaucio Luiz Bernardi </w:t>
            </w:r>
          </w:p>
          <w:p w:rsidR="0067513D" w:rsidRPr="00BF3AA7" w:rsidRDefault="0067513D" w:rsidP="00EF5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1ª Secretária                                                                          Presidente </w:t>
            </w:r>
          </w:p>
          <w:p w:rsidR="0067513D" w:rsidRDefault="0067513D" w:rsidP="00EF5EC0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513D" w:rsidRDefault="0067513D" w:rsidP="00EF5EC0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13D" w:rsidRDefault="0067513D" w:rsidP="00675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7513D" w:rsidSect="00B7379D">
      <w:pgSz w:w="11906" w:h="16838"/>
      <w:pgMar w:top="340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3D"/>
    <w:rsid w:val="00201537"/>
    <w:rsid w:val="00273BAE"/>
    <w:rsid w:val="004D52F1"/>
    <w:rsid w:val="005A5083"/>
    <w:rsid w:val="00653BCB"/>
    <w:rsid w:val="0067513D"/>
    <w:rsid w:val="00B7379D"/>
    <w:rsid w:val="00C57ADF"/>
    <w:rsid w:val="00E15BA2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1943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2014-11-05T09:59:00Z</dcterms:created>
  <dcterms:modified xsi:type="dcterms:W3CDTF">2014-11-10T10:44:00Z</dcterms:modified>
</cp:coreProperties>
</file>